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7D" w:rsidRPr="00EF0FC1" w:rsidRDefault="00FA0E7D" w:rsidP="00D7274E">
      <w:pPr>
        <w:pStyle w:val="a7"/>
        <w:jc w:val="center"/>
        <w:rPr>
          <w:rFonts w:ascii="Times New Roman" w:hAnsi="Times New Roman" w:cs="Times New Roman"/>
        </w:rPr>
      </w:pPr>
      <w:r w:rsidRPr="00EF0FC1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FA0E7D" w:rsidRPr="00EF0FC1" w:rsidRDefault="00FA0E7D" w:rsidP="00D7274E">
      <w:pPr>
        <w:pStyle w:val="a5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EF0FC1">
        <w:rPr>
          <w:rFonts w:ascii="Times New Roman" w:eastAsia="Calibri" w:hAnsi="Times New Roman" w:cs="Times New Roman"/>
          <w:sz w:val="22"/>
          <w:szCs w:val="22"/>
        </w:rPr>
        <w:t>«ЦЕНТР ДЕТСКОГО ТВОРЧЕСТВА»</w:t>
      </w:r>
    </w:p>
    <w:p w:rsidR="00FA0E7D" w:rsidRPr="00EF0FC1" w:rsidRDefault="00FA0E7D" w:rsidP="00D7274E">
      <w:pPr>
        <w:pStyle w:val="a9"/>
        <w:jc w:val="center"/>
        <w:rPr>
          <w:rFonts w:ascii="Times New Roman" w:eastAsia="Calibri" w:hAnsi="Times New Roman" w:cs="Times New Roman"/>
        </w:rPr>
      </w:pPr>
      <w:r w:rsidRPr="00EF0FC1">
        <w:rPr>
          <w:rFonts w:ascii="Times New Roman" w:eastAsia="Calibri" w:hAnsi="Times New Roman" w:cs="Times New Roman"/>
        </w:rPr>
        <w:t>ул. Ленина д.22, г. Елизово, Камчатский край, 684000 тел./факс 7-14-88,</w:t>
      </w:r>
    </w:p>
    <w:p w:rsidR="00FA0E7D" w:rsidRPr="00EF0FC1" w:rsidRDefault="00FA0E7D" w:rsidP="00D7274E">
      <w:pPr>
        <w:pStyle w:val="a9"/>
        <w:jc w:val="center"/>
        <w:rPr>
          <w:rFonts w:ascii="Times New Roman" w:eastAsia="Calibri" w:hAnsi="Times New Roman" w:cs="Times New Roman"/>
          <w:lang w:val="en-US"/>
        </w:rPr>
      </w:pPr>
      <w:proofErr w:type="gramStart"/>
      <w:r w:rsidRPr="00EF0FC1">
        <w:rPr>
          <w:rFonts w:ascii="Times New Roman" w:eastAsia="Calibri" w:hAnsi="Times New Roman" w:cs="Times New Roman"/>
          <w:lang w:val="en-US"/>
        </w:rPr>
        <w:t>e-mail</w:t>
      </w:r>
      <w:proofErr w:type="gramEnd"/>
      <w:r w:rsidRPr="00EF0FC1">
        <w:rPr>
          <w:rFonts w:ascii="Times New Roman" w:eastAsia="Calibri" w:hAnsi="Times New Roman" w:cs="Times New Roman"/>
          <w:lang w:val="en-US"/>
        </w:rPr>
        <w:t xml:space="preserve">: </w:t>
      </w:r>
      <w:hyperlink r:id="rId5" w:history="1">
        <w:r w:rsidRPr="00EF0FC1">
          <w:rPr>
            <w:rStyle w:val="a3"/>
            <w:rFonts w:ascii="Times New Roman" w:eastAsia="Calibri" w:hAnsi="Times New Roman" w:cs="Times New Roman"/>
            <w:color w:val="0000FF"/>
            <w:lang w:val="en-US"/>
          </w:rPr>
          <w:t>cdtel@mail.ru</w:t>
        </w:r>
      </w:hyperlink>
      <w:r w:rsidRPr="00EF0FC1">
        <w:rPr>
          <w:rFonts w:ascii="Times New Roman" w:eastAsia="Calibri" w:hAnsi="Times New Roman" w:cs="Times New Roman"/>
          <w:lang w:val="en-US"/>
        </w:rPr>
        <w:t xml:space="preserve">; </w:t>
      </w:r>
      <w:hyperlink r:id="rId6" w:history="1">
        <w:r w:rsidRPr="00EF0FC1">
          <w:rPr>
            <w:rStyle w:val="a3"/>
            <w:rFonts w:ascii="Times New Roman" w:eastAsia="Calibri" w:hAnsi="Times New Roman" w:cs="Times New Roman"/>
            <w:lang w:val="en-US"/>
          </w:rPr>
          <w:t>www.cdt-elizovo.ru</w:t>
        </w:r>
      </w:hyperlink>
    </w:p>
    <w:p w:rsidR="00FA0E7D" w:rsidRDefault="00FA0E7D" w:rsidP="00FA0E7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0E7D" w:rsidRPr="00174404" w:rsidRDefault="00FA0E7D" w:rsidP="00FA0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404">
        <w:rPr>
          <w:rFonts w:ascii="Times New Roman" w:hAnsi="Times New Roman" w:cs="Times New Roman"/>
          <w:sz w:val="28"/>
          <w:szCs w:val="28"/>
        </w:rPr>
        <w:t>Отчет</w:t>
      </w:r>
    </w:p>
    <w:p w:rsidR="00FA0E7D" w:rsidRPr="00174404" w:rsidRDefault="00FA0E7D" w:rsidP="00FA0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404">
        <w:rPr>
          <w:rFonts w:ascii="Times New Roman" w:hAnsi="Times New Roman" w:cs="Times New Roman"/>
          <w:sz w:val="28"/>
          <w:szCs w:val="28"/>
        </w:rPr>
        <w:t>О повышении квалификации педагогических работников системы образования</w:t>
      </w:r>
    </w:p>
    <w:p w:rsidR="00FA0E7D" w:rsidRPr="00174404" w:rsidRDefault="00FA0E7D" w:rsidP="00FA0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40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744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A0E7D" w:rsidRPr="00174404" w:rsidRDefault="00FA0E7D" w:rsidP="00FA0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404">
        <w:rPr>
          <w:rFonts w:ascii="Times New Roman" w:hAnsi="Times New Roman" w:cs="Times New Roman"/>
          <w:sz w:val="28"/>
          <w:szCs w:val="28"/>
        </w:rPr>
        <w:t>с 01.0</w:t>
      </w:r>
      <w:r w:rsidR="00805C39" w:rsidRPr="00174404">
        <w:rPr>
          <w:rFonts w:ascii="Times New Roman" w:hAnsi="Times New Roman" w:cs="Times New Roman"/>
          <w:sz w:val="28"/>
          <w:szCs w:val="28"/>
        </w:rPr>
        <w:t>1</w:t>
      </w:r>
      <w:r w:rsidRPr="00174404">
        <w:rPr>
          <w:rFonts w:ascii="Times New Roman" w:hAnsi="Times New Roman" w:cs="Times New Roman"/>
          <w:sz w:val="28"/>
          <w:szCs w:val="28"/>
        </w:rPr>
        <w:t>.2019 года по 31.0</w:t>
      </w:r>
      <w:r w:rsidR="00DE703B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Pr="00174404">
        <w:rPr>
          <w:rFonts w:ascii="Times New Roman" w:hAnsi="Times New Roman" w:cs="Times New Roman"/>
          <w:sz w:val="28"/>
          <w:szCs w:val="28"/>
        </w:rPr>
        <w:t>.2020 года</w:t>
      </w:r>
    </w:p>
    <w:tbl>
      <w:tblPr>
        <w:tblStyle w:val="a4"/>
        <w:tblW w:w="102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1701"/>
        <w:gridCol w:w="1845"/>
      </w:tblGrid>
      <w:tr w:rsidR="00FA0E7D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D" w:rsidRDefault="00F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D" w:rsidRDefault="00F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A0E7D" w:rsidRDefault="00F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D" w:rsidRDefault="00F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курсов, 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D" w:rsidRDefault="00F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D" w:rsidRDefault="00F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FA0E7D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D" w:rsidRPr="008B5C2A" w:rsidRDefault="00F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D" w:rsidRPr="00C63AAA" w:rsidRDefault="00C63AAA" w:rsidP="0098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Валерий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D" w:rsidRDefault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«Развитие системы дополнительного образования детей проблемы и перспективы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D" w:rsidRDefault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D" w:rsidRDefault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«Я могу»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C63AAA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Pr="00C63AAA" w:rsidRDefault="00C63AAA" w:rsidP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 w:rsidP="0098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Оксана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 w:rsidP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«Развитие системы дополнительного образования детей проблемы и перспективы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 w:rsidP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 w:rsidP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«Я могу»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FA0E7D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D" w:rsidRDefault="00F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D" w:rsidRPr="00FA0E7D" w:rsidRDefault="00FA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D" w:rsidRDefault="00FA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дополнительного образования детей и взрослых», 340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D" w:rsidRDefault="00FA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03.07.2019 по 05.09.2019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D" w:rsidRDefault="00FA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«Академия дополнительного профессионального образования»</w:t>
            </w:r>
          </w:p>
        </w:tc>
      </w:tr>
      <w:tr w:rsidR="00C63AAA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арифметика»,</w:t>
            </w:r>
            <w:r w:rsidR="00E405B3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16.05.19 по 03.07.2019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</w:tr>
      <w:tr w:rsidR="00C63AAA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Pr="008B5C2A" w:rsidRDefault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«Скоростное чтение»,108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18.07.2019 по 14.08.2019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</w:tr>
      <w:tr w:rsidR="00C63AAA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Pr="008B5C2A" w:rsidRDefault="00C6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C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</w:t>
            </w:r>
            <w:r w:rsidR="00E405B3">
              <w:rPr>
                <w:rFonts w:ascii="Times New Roman" w:hAnsi="Times New Roman" w:cs="Times New Roman"/>
                <w:sz w:val="24"/>
                <w:szCs w:val="24"/>
              </w:rPr>
              <w:t>. Умножение и деление»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E405B3" w:rsidP="00E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18.07.2019 по 07.08.2019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AA" w:rsidRDefault="00E4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</w:tr>
      <w:tr w:rsidR="00E405B3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3" w:rsidRPr="008B5C2A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3" w:rsidRDefault="00FC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Т</w:t>
            </w:r>
            <w:r w:rsidR="00464665">
              <w:rPr>
                <w:rFonts w:ascii="Times New Roman" w:hAnsi="Times New Roman" w:cs="Times New Roman"/>
                <w:sz w:val="24"/>
                <w:szCs w:val="24"/>
              </w:rPr>
              <w:t>атьяна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3" w:rsidRDefault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детей с особыми образовательными потребностями»,</w:t>
            </w:r>
            <w:r w:rsidR="00D7274E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3" w:rsidRDefault="00464665" w:rsidP="00E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3" w:rsidRDefault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для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педжурнал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464665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Pr="00464665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Default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Юлия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Default="00464665" w:rsidP="00FC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</w:t>
            </w:r>
            <w:r w:rsidR="00FC27BE">
              <w:rPr>
                <w:rFonts w:ascii="Times New Roman" w:hAnsi="Times New Roman" w:cs="Times New Roman"/>
                <w:sz w:val="24"/>
                <w:szCs w:val="24"/>
              </w:rPr>
              <w:t>подходы к осуществлению учебной деятельности и методикам преподавания хореографии в организациях дополнительного образования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Default="00981831" w:rsidP="004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4665">
              <w:rPr>
                <w:rFonts w:ascii="Times New Roman" w:hAnsi="Times New Roman" w:cs="Times New Roman"/>
                <w:sz w:val="24"/>
                <w:szCs w:val="24"/>
              </w:rPr>
              <w:t xml:space="preserve"> 23.09.2019 по 15.10.2019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Default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665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Pr="00464665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Default="00464665" w:rsidP="00FC2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464665" w:rsidRDefault="00464665" w:rsidP="00FC2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464665" w:rsidRDefault="00464665" w:rsidP="00FC2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Default="00464665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методики обучения дошкольного возраста музыкально-ритмическим движениям и постановка хореографических произведений», 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Default="00981831" w:rsidP="004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4665">
              <w:rPr>
                <w:rFonts w:ascii="Times New Roman" w:hAnsi="Times New Roman" w:cs="Times New Roman"/>
                <w:sz w:val="24"/>
                <w:szCs w:val="24"/>
              </w:rPr>
              <w:t xml:space="preserve"> 24.09.2019 по 16.10.2019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5" w:rsidRDefault="00464665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32EE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EE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EE" w:rsidRDefault="00FA32EE" w:rsidP="00FC2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</w:p>
          <w:p w:rsidR="00FA32EE" w:rsidRDefault="00FA32EE" w:rsidP="00FC2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EE" w:rsidRDefault="00FA32EE" w:rsidP="00FA32EE">
            <w:pPr>
              <w:pBdr>
                <w:bottom w:val="single" w:sz="12" w:space="1" w:color="auto"/>
              </w:pBd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методической работы в детской школе искусств»,72 часа</w:t>
            </w:r>
          </w:p>
          <w:p w:rsidR="00FA32EE" w:rsidRPr="00FA32EE" w:rsidRDefault="00FA32EE" w:rsidP="00FA32EE">
            <w:pPr>
              <w:pBdr>
                <w:bottom w:val="single" w:sz="12" w:space="1" w:color="auto"/>
              </w:pBd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EE" w:rsidRDefault="00FA32EE" w:rsidP="0046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23.09.-20.11.2019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EE" w:rsidRDefault="00FA32EE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 учебно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-методический центр</w:t>
            </w:r>
          </w:p>
        </w:tc>
      </w:tr>
      <w:tr w:rsidR="00594FCA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A" w:rsidRPr="00464665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A" w:rsidRPr="002448E9" w:rsidRDefault="002448E9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A" w:rsidRPr="00981831" w:rsidRDefault="002448E9" w:rsidP="0098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изобразительного искусства, методы и технологии в системе образования в условиях реализации ФГОС»,72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A" w:rsidRDefault="002448E9" w:rsidP="0024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27.09.2019 по 29.10.2019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A" w:rsidRPr="00981831" w:rsidRDefault="002448E9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подготовки и повышения квалификации педагогов»</w:t>
            </w:r>
          </w:p>
        </w:tc>
      </w:tr>
      <w:tr w:rsidR="00741215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5" w:rsidRDefault="00741215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5" w:rsidRPr="00741215" w:rsidRDefault="00741215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5" w:rsidRDefault="00741215" w:rsidP="0098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образовательных ресурсов средствами ИКТ для работы с одаренными детьми», 108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5" w:rsidRDefault="00741215" w:rsidP="0024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01.10.2019-13.12.2019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5" w:rsidRDefault="00741215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</w:tr>
      <w:tr w:rsidR="00F24346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6" w:rsidRPr="00464665" w:rsidRDefault="00741215" w:rsidP="00F2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6" w:rsidRDefault="00F24346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Евгений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6" w:rsidRDefault="00F24346" w:rsidP="0098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«Аттестация педагогических работников в целях установления квалификационной категории: траектория подготовки к аттестации»</w:t>
            </w:r>
            <w:r w:rsidR="00D7274E">
              <w:rPr>
                <w:rFonts w:ascii="Times New Roman" w:hAnsi="Times New Roman" w:cs="Times New Roman"/>
                <w:sz w:val="24"/>
                <w:szCs w:val="24"/>
              </w:rPr>
              <w:t>, 4часа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6" w:rsidRDefault="00F24346" w:rsidP="0024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6" w:rsidRDefault="00F24346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</w:tr>
      <w:tr w:rsidR="009110C9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Default="00741215" w:rsidP="00F2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Default="009110C9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Евгений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Pr="005E3884" w:rsidRDefault="005E3884" w:rsidP="0098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274E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платформой и средой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Default="005E3884" w:rsidP="0024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18.11.2019-25.11.2019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Default="005E3884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</w:tr>
      <w:tr w:rsidR="009110C9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Default="00741215" w:rsidP="00F2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Default="00DC666C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Default="00DC666C" w:rsidP="0098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консультаций «ЕГЭ для преподавателей», 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Default="00DC666C" w:rsidP="0024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9" w:rsidRDefault="00DC666C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Лесковец</w:t>
            </w:r>
            <w:proofErr w:type="spellEnd"/>
          </w:p>
        </w:tc>
      </w:tr>
      <w:tr w:rsidR="00387D06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6" w:rsidRPr="00464665" w:rsidRDefault="00741215" w:rsidP="00F2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6" w:rsidRPr="00387D06" w:rsidRDefault="00387D06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Валерий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6" w:rsidRDefault="00C95AA4" w:rsidP="0098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387D06">
              <w:rPr>
                <w:rFonts w:ascii="Times New Roman" w:hAnsi="Times New Roman" w:cs="Times New Roman"/>
                <w:sz w:val="24"/>
                <w:szCs w:val="24"/>
              </w:rPr>
              <w:t>работы педагога дополнительного образования в современных условиях реализации ФГОС», 108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6" w:rsidRDefault="00387D06" w:rsidP="0024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10.10.2019 по 10.11.2019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6" w:rsidRDefault="00387D06" w:rsidP="004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«ФИПКиП»</w:t>
            </w:r>
          </w:p>
        </w:tc>
      </w:tr>
      <w:tr w:rsidR="00EF0FC1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Pr="00464665" w:rsidRDefault="00741215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Pr="00DA1E55" w:rsidRDefault="00EF0FC1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</w:t>
            </w:r>
            <w:r w:rsidR="00DA1E55">
              <w:rPr>
                <w:rFonts w:ascii="Times New Roman" w:hAnsi="Times New Roman" w:cs="Times New Roman"/>
                <w:sz w:val="24"/>
                <w:szCs w:val="24"/>
              </w:rPr>
              <w:t>ксана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EF0FC1" w:rsidP="006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C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одаренными детьми в условиях </w:t>
            </w:r>
            <w:r w:rsidR="00621E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  <w:r w:rsidR="00621EDF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EF0FC1" w:rsidP="00E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</w:t>
            </w:r>
            <w:r w:rsidR="0017541D">
              <w:rPr>
                <w:rFonts w:ascii="Times New Roman" w:hAnsi="Times New Roman" w:cs="Times New Roman"/>
                <w:sz w:val="24"/>
                <w:szCs w:val="24"/>
              </w:rPr>
              <w:t>2020 по 24.02.2020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8B5C2A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21EDF">
              <w:rPr>
                <w:rFonts w:ascii="Times New Roman" w:hAnsi="Times New Roman" w:cs="Times New Roman"/>
                <w:sz w:val="24"/>
                <w:szCs w:val="24"/>
              </w:rPr>
              <w:t xml:space="preserve">Центр повышения квалификации и переподготовки» </w:t>
            </w:r>
            <w:proofErr w:type="spellStart"/>
            <w:r w:rsidR="00635257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EF0FC1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Pr="00464665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Pr="00EF0FC1" w:rsidRDefault="00EF0FC1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</w:t>
            </w:r>
            <w:r w:rsidR="00DA1E55">
              <w:rPr>
                <w:rFonts w:ascii="Times New Roman" w:hAnsi="Times New Roman" w:cs="Times New Roman"/>
                <w:sz w:val="24"/>
                <w:szCs w:val="24"/>
              </w:rPr>
              <w:t>ксана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EF0FC1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и средств обучения в преподавании предметов образ</w:t>
            </w:r>
            <w:r w:rsidR="009E5FA7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области «Искусство»,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условие реализации требований ФГОС, 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3A1995" w:rsidP="00E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05.02.2020-25.03.2020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635257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</w:tr>
      <w:tr w:rsidR="00EF0FC1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Pr="00464665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EF0FC1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E55">
              <w:rPr>
                <w:rFonts w:ascii="Times New Roman" w:hAnsi="Times New Roman" w:cs="Times New Roman"/>
                <w:sz w:val="24"/>
                <w:szCs w:val="24"/>
              </w:rPr>
              <w:t>Анна Евгень</w:t>
            </w:r>
            <w:r w:rsidR="003A1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E5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EF0FC1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и средств обучения в преподавании предметов образ</w:t>
            </w:r>
            <w:r w:rsidR="009E5FA7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области «Искусство»,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условие реализации требований ФГОС, 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7349F9" w:rsidP="00E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05.02.2020-25.03.2020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635257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</w:tr>
      <w:tr w:rsidR="00EF0FC1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Pr="00464665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EF0FC1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E55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EF0FC1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и средств обучения в преподавании предметов образ</w:t>
            </w:r>
            <w:r w:rsidR="009E5FA7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области «Искусство»,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условие реализации требований ФГОС, 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7349F9" w:rsidP="00E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05.02.2020-25.03.2020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635257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</w:tr>
      <w:tr w:rsidR="00EF0FC1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Pr="00464665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EF0FC1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E55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EF0FC1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и средств обучения в преподавании предметов образ</w:t>
            </w:r>
            <w:r w:rsidR="00DA1E55">
              <w:rPr>
                <w:rFonts w:ascii="Times New Roman" w:hAnsi="Times New Roman" w:cs="Times New Roman"/>
                <w:sz w:val="24"/>
                <w:szCs w:val="24"/>
              </w:rPr>
              <w:t>овательной области «Искусство»</w:t>
            </w:r>
            <w:r w:rsidR="00DA1E55" w:rsidRPr="00DA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условие реализации требований ФГОС, 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7349F9" w:rsidP="00E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05.02.2020-25.03.2020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1" w:rsidRDefault="00635257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</w:tr>
      <w:tr w:rsidR="00DA1E55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Pr="00464665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Default="00DA1E55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Елена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Default="00DA1E55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и возможности музыкотерапии в работе с детьми с ОВЗ»</w:t>
            </w:r>
            <w:r w:rsidR="00DC0D21">
              <w:rPr>
                <w:rFonts w:ascii="Times New Roman" w:hAnsi="Times New Roman" w:cs="Times New Roman"/>
                <w:sz w:val="24"/>
                <w:szCs w:val="24"/>
              </w:rPr>
              <w:t>,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Default="00DA1E55" w:rsidP="00E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Default="00DA1E55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</w:tr>
      <w:tr w:rsidR="003F32FF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F" w:rsidRDefault="003F32FF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F" w:rsidRDefault="003F32FF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Елена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F" w:rsidRDefault="003F32FF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««Профессиональные стандарты в эпоху цифровых технологий», 16 часов</w:t>
            </w:r>
          </w:p>
          <w:p w:rsidR="003F32FF" w:rsidRDefault="003F32FF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1.Имидж-путь к успеху</w:t>
            </w:r>
          </w:p>
          <w:p w:rsidR="003F32FF" w:rsidRDefault="003F32FF" w:rsidP="003F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2.Самопрожвжение  в профессиональной  среде»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F" w:rsidRDefault="003F32FF" w:rsidP="00E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F" w:rsidRDefault="003F32FF" w:rsidP="003F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</w:t>
            </w:r>
          </w:p>
        </w:tc>
      </w:tr>
      <w:tr w:rsidR="00DA1E55" w:rsidTr="00B6319B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Pr="00464665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Default="008B5C2A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Ольга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Default="00DA1E55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и возможности музыкотерапии в работе с детьми с ОВЗ»</w:t>
            </w:r>
            <w:r w:rsidR="00DC0D21">
              <w:rPr>
                <w:rFonts w:ascii="Times New Roman" w:hAnsi="Times New Roman" w:cs="Times New Roman"/>
                <w:sz w:val="24"/>
                <w:szCs w:val="24"/>
              </w:rPr>
              <w:t>,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Default="00DA1E55" w:rsidP="00DA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5" w:rsidRDefault="00DA1E55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</w:tr>
      <w:tr w:rsidR="00EF7963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63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63" w:rsidRDefault="00EF7963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Екатерина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63" w:rsidRDefault="003A1995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63" w:rsidRDefault="003A1995" w:rsidP="00DA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16.03-20.03.2020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63" w:rsidRDefault="003A1995" w:rsidP="004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«Камчатский И</w:t>
            </w:r>
            <w:r w:rsidR="0043766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111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Pr="00D7274E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Pr="00764111" w:rsidRDefault="00764111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DA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технологий»,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7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76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«СПб ЦДПО»</w:t>
            </w:r>
          </w:p>
        </w:tc>
      </w:tr>
      <w:tr w:rsidR="00764111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Pr="00D7274E" w:rsidRDefault="00741215" w:rsidP="006C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Pr="00764111" w:rsidRDefault="00764111" w:rsidP="0076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76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контакт! Работа педа</w:t>
            </w:r>
            <w:r w:rsidR="006C40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«Педагог»», 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7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08.04-30.04.2020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76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«СПб ЦДПО»</w:t>
            </w:r>
          </w:p>
        </w:tc>
      </w:tr>
      <w:tr w:rsidR="00764111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Pr="00764111" w:rsidRDefault="00741215" w:rsidP="006C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76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Елена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76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контакт! Работа педа</w:t>
            </w:r>
            <w:r w:rsidR="00B044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«Педагог»», 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7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08.04-30.04.2020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764111" w:rsidP="0076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«СПб ЦДПО»</w:t>
            </w:r>
          </w:p>
        </w:tc>
      </w:tr>
      <w:tr w:rsidR="00764111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B6319B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F" w:rsidRDefault="00883D6F" w:rsidP="00883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Светлана</w:t>
            </w:r>
          </w:p>
          <w:p w:rsidR="00883D6F" w:rsidRPr="00883D6F" w:rsidRDefault="00883D6F" w:rsidP="00883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883D6F" w:rsidP="0076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25255E" w:rsidP="007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11" w:rsidRDefault="0025255E" w:rsidP="0076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</w:t>
            </w:r>
            <w:r w:rsidR="000A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25255E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25255E" w:rsidP="00252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Рудая  </w:t>
            </w:r>
          </w:p>
          <w:p w:rsidR="0025255E" w:rsidRDefault="0025255E" w:rsidP="00252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5255E" w:rsidRDefault="0025255E" w:rsidP="00252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5255E" w:rsidRDefault="0025255E" w:rsidP="00252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25255E" w:rsidP="002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25255E" w:rsidP="0025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25255E" w:rsidP="002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</w:t>
            </w:r>
            <w:r w:rsidR="000A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25255E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D7274E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25255E" w:rsidP="00252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Дюдина</w:t>
            </w:r>
            <w:proofErr w:type="spellEnd"/>
          </w:p>
          <w:p w:rsidR="0025255E" w:rsidRDefault="0025255E" w:rsidP="00252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5255E" w:rsidRDefault="0025255E" w:rsidP="00252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25255E" w:rsidP="002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</w:t>
            </w:r>
            <w:r w:rsidR="0074121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организациях», 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25255E" w:rsidP="0025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E" w:rsidRDefault="0025255E" w:rsidP="002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воспитания»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</w:tr>
      <w:tr w:rsidR="008C67DD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D" w:rsidRDefault="008C67DD" w:rsidP="007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D" w:rsidRPr="008C67DD" w:rsidRDefault="008C67DD" w:rsidP="00252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Ольга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D" w:rsidRPr="008C67DD" w:rsidRDefault="008C67DD" w:rsidP="002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методики и принципы проектирования урока «Музыка» в средней общеобразовательной школе с учетом требований ФГОС нового поколения», 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D" w:rsidRDefault="008C67DD" w:rsidP="0025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 по 13.06.2020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D" w:rsidRDefault="008C67DD" w:rsidP="002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«МИПКИП»</w:t>
            </w:r>
          </w:p>
        </w:tc>
      </w:tr>
      <w:tr w:rsidR="00C6318A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C6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C63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</w:p>
          <w:p w:rsidR="00C6318A" w:rsidRDefault="00C6318A" w:rsidP="00C63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6318A" w:rsidRPr="00EC66BA" w:rsidRDefault="00C6318A" w:rsidP="00C63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C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веб-сервисов как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коммуникации в образовании», 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Pr="00770528" w:rsidRDefault="00C6318A" w:rsidP="00C63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01.06-30.06.2020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C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ИРО</w:t>
            </w:r>
          </w:p>
        </w:tc>
      </w:tr>
      <w:tr w:rsidR="00C6318A" w:rsidTr="00C6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C6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C63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Валентина</w:t>
            </w:r>
          </w:p>
          <w:p w:rsidR="00C6318A" w:rsidRPr="00770528" w:rsidRDefault="00C6318A" w:rsidP="00C63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C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C6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A" w:rsidRDefault="00C6318A" w:rsidP="00C6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</w:tc>
      </w:tr>
    </w:tbl>
    <w:p w:rsidR="008C5526" w:rsidRDefault="008C5526"/>
    <w:sectPr w:rsidR="008C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3"/>
    <w:rsid w:val="000219AB"/>
    <w:rsid w:val="000A464B"/>
    <w:rsid w:val="00113D7C"/>
    <w:rsid w:val="00174404"/>
    <w:rsid w:val="0017541D"/>
    <w:rsid w:val="001C4684"/>
    <w:rsid w:val="001F3666"/>
    <w:rsid w:val="0020120D"/>
    <w:rsid w:val="002448E9"/>
    <w:rsid w:val="0025255E"/>
    <w:rsid w:val="003310F1"/>
    <w:rsid w:val="00387D06"/>
    <w:rsid w:val="003A1995"/>
    <w:rsid w:val="003A7222"/>
    <w:rsid w:val="003C3D44"/>
    <w:rsid w:val="003F32FF"/>
    <w:rsid w:val="00437664"/>
    <w:rsid w:val="00464665"/>
    <w:rsid w:val="00594FCA"/>
    <w:rsid w:val="005E3884"/>
    <w:rsid w:val="00621EDF"/>
    <w:rsid w:val="00635257"/>
    <w:rsid w:val="00637EA5"/>
    <w:rsid w:val="006801ED"/>
    <w:rsid w:val="006C401F"/>
    <w:rsid w:val="007349F9"/>
    <w:rsid w:val="00741215"/>
    <w:rsid w:val="00764111"/>
    <w:rsid w:val="00791FAB"/>
    <w:rsid w:val="00805C39"/>
    <w:rsid w:val="00883D6F"/>
    <w:rsid w:val="008B5C2A"/>
    <w:rsid w:val="008C5526"/>
    <w:rsid w:val="008C67DD"/>
    <w:rsid w:val="009110C9"/>
    <w:rsid w:val="00981831"/>
    <w:rsid w:val="009E5FA7"/>
    <w:rsid w:val="00A01333"/>
    <w:rsid w:val="00B04479"/>
    <w:rsid w:val="00B6319B"/>
    <w:rsid w:val="00C254AB"/>
    <w:rsid w:val="00C6318A"/>
    <w:rsid w:val="00C63AAA"/>
    <w:rsid w:val="00C95AA4"/>
    <w:rsid w:val="00D47054"/>
    <w:rsid w:val="00D55959"/>
    <w:rsid w:val="00D7274E"/>
    <w:rsid w:val="00DA1E55"/>
    <w:rsid w:val="00DC0D21"/>
    <w:rsid w:val="00DC666C"/>
    <w:rsid w:val="00DE703B"/>
    <w:rsid w:val="00E405B3"/>
    <w:rsid w:val="00EF0FC1"/>
    <w:rsid w:val="00EF7963"/>
    <w:rsid w:val="00F24346"/>
    <w:rsid w:val="00FA0E7D"/>
    <w:rsid w:val="00FA32EE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A8D7-37BB-4A68-A6B9-17A5710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E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A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244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44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unhideWhenUsed/>
    <w:rsid w:val="002448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448E9"/>
  </w:style>
  <w:style w:type="paragraph" w:styleId="a9">
    <w:name w:val="Subtitle"/>
    <w:basedOn w:val="a"/>
    <w:next w:val="a"/>
    <w:link w:val="aa"/>
    <w:uiPriority w:val="11"/>
    <w:qFormat/>
    <w:rsid w:val="002448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2448E9"/>
    <w:rPr>
      <w:rFonts w:eastAsiaTheme="minorEastAsia"/>
      <w:color w:val="5A5A5A" w:themeColor="text1" w:themeTint="A5"/>
      <w:spacing w:val="15"/>
    </w:rPr>
  </w:style>
  <w:style w:type="paragraph" w:styleId="ab">
    <w:name w:val="Balloon Text"/>
    <w:basedOn w:val="a"/>
    <w:link w:val="ac"/>
    <w:uiPriority w:val="99"/>
    <w:semiHidden/>
    <w:unhideWhenUsed/>
    <w:rsid w:val="00D7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dt-elizovo.ru" TargetMode="External"/><Relationship Id="rId5" Type="http://schemas.openxmlformats.org/officeDocument/2006/relationships/hyperlink" Target="mailto:cd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7DBE-C9A8-4230-9401-D7937EB3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2020-05-26T04:25:00Z</cp:lastPrinted>
  <dcterms:created xsi:type="dcterms:W3CDTF">2020-09-23T00:42:00Z</dcterms:created>
  <dcterms:modified xsi:type="dcterms:W3CDTF">2020-09-23T00:43:00Z</dcterms:modified>
</cp:coreProperties>
</file>